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46" w:rsidRDefault="00D00246" w:rsidP="00320B87">
      <w:pPr>
        <w:spacing w:after="0" w:line="240" w:lineRule="auto"/>
        <w:jc w:val="center"/>
        <w:rPr>
          <w:b/>
          <w:sz w:val="28"/>
          <w:szCs w:val="28"/>
        </w:rPr>
      </w:pPr>
    </w:p>
    <w:p w:rsidR="00DA1A0E" w:rsidRDefault="00DA1A0E" w:rsidP="00DA1A0E">
      <w:pPr>
        <w:spacing w:after="0" w:line="240" w:lineRule="auto"/>
        <w:jc w:val="center"/>
        <w:rPr>
          <w:b/>
          <w:sz w:val="28"/>
          <w:szCs w:val="28"/>
        </w:rPr>
      </w:pPr>
      <w:r w:rsidRPr="00365F28">
        <w:rPr>
          <w:b/>
          <w:sz w:val="28"/>
          <w:szCs w:val="28"/>
        </w:rPr>
        <w:t xml:space="preserve">Набор </w:t>
      </w:r>
      <w:proofErr w:type="gramStart"/>
      <w:r w:rsidRPr="00365F28">
        <w:rPr>
          <w:b/>
          <w:sz w:val="28"/>
          <w:szCs w:val="28"/>
        </w:rPr>
        <w:t>обучающихся</w:t>
      </w:r>
      <w:proofErr w:type="gramEnd"/>
      <w:r w:rsidRPr="00365F28">
        <w:rPr>
          <w:b/>
          <w:sz w:val="28"/>
          <w:szCs w:val="28"/>
        </w:rPr>
        <w:t xml:space="preserve"> на дополнительные </w:t>
      </w:r>
      <w:r>
        <w:rPr>
          <w:b/>
          <w:sz w:val="28"/>
          <w:szCs w:val="28"/>
        </w:rPr>
        <w:t>предпрофессиональные</w:t>
      </w:r>
      <w:r w:rsidRPr="00365F28">
        <w:rPr>
          <w:b/>
          <w:sz w:val="28"/>
          <w:szCs w:val="28"/>
        </w:rPr>
        <w:t xml:space="preserve">  программы</w:t>
      </w:r>
      <w:r>
        <w:rPr>
          <w:b/>
          <w:sz w:val="28"/>
          <w:szCs w:val="28"/>
        </w:rPr>
        <w:t xml:space="preserve"> по видам спорта</w:t>
      </w:r>
    </w:p>
    <w:p w:rsidR="00A949FD" w:rsidRDefault="00DA1A0E" w:rsidP="00A949FD">
      <w:pPr>
        <w:spacing w:after="0" w:line="240" w:lineRule="auto"/>
        <w:jc w:val="center"/>
        <w:rPr>
          <w:b/>
          <w:sz w:val="28"/>
          <w:szCs w:val="28"/>
        </w:rPr>
      </w:pPr>
      <w:r w:rsidRPr="00365F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реализуемые в МБОУ ДО ДЮСШ «Лидер»</w:t>
      </w:r>
      <w:r w:rsidR="00A949FD">
        <w:rPr>
          <w:b/>
          <w:sz w:val="28"/>
          <w:szCs w:val="28"/>
        </w:rPr>
        <w:t xml:space="preserve">         </w:t>
      </w:r>
    </w:p>
    <w:p w:rsidR="00A949FD" w:rsidRDefault="00A949FD" w:rsidP="005A59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5925">
        <w:rPr>
          <w:b/>
          <w:sz w:val="28"/>
          <w:szCs w:val="28"/>
        </w:rPr>
        <w:t>на 2019-2020</w:t>
      </w:r>
      <w:r w:rsidR="00DA1A0E" w:rsidRPr="00365F28">
        <w:rPr>
          <w:b/>
          <w:sz w:val="28"/>
          <w:szCs w:val="28"/>
        </w:rPr>
        <w:t xml:space="preserve"> учебный го</w:t>
      </w:r>
      <w:r w:rsidR="005A5925">
        <w:rPr>
          <w:b/>
          <w:sz w:val="28"/>
          <w:szCs w:val="28"/>
        </w:rPr>
        <w:t>д</w:t>
      </w:r>
    </w:p>
    <w:p w:rsidR="00E55A59" w:rsidRPr="005A5925" w:rsidRDefault="00E55A59" w:rsidP="005A592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978"/>
        <w:gridCol w:w="2268"/>
        <w:gridCol w:w="1417"/>
        <w:gridCol w:w="2127"/>
        <w:gridCol w:w="1701"/>
        <w:gridCol w:w="1061"/>
        <w:gridCol w:w="1815"/>
        <w:gridCol w:w="2085"/>
      </w:tblGrid>
      <w:tr w:rsidR="00E07D56" w:rsidTr="002D462F">
        <w:tc>
          <w:tcPr>
            <w:tcW w:w="2978" w:type="dxa"/>
            <w:shd w:val="clear" w:color="auto" w:fill="FFFFFF" w:themeFill="background1"/>
          </w:tcPr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</w:p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268" w:type="dxa"/>
          </w:tcPr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</w:p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Тренер-преподаватель</w:t>
            </w:r>
          </w:p>
        </w:tc>
        <w:tc>
          <w:tcPr>
            <w:tcW w:w="1417" w:type="dxa"/>
          </w:tcPr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</w:p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Место занятий</w:t>
            </w:r>
          </w:p>
        </w:tc>
        <w:tc>
          <w:tcPr>
            <w:tcW w:w="2127" w:type="dxa"/>
          </w:tcPr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</w:p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Вакантные места</w:t>
            </w:r>
          </w:p>
        </w:tc>
        <w:tc>
          <w:tcPr>
            <w:tcW w:w="1701" w:type="dxa"/>
          </w:tcPr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</w:p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Пол/возраст обучающихся</w:t>
            </w:r>
          </w:p>
        </w:tc>
        <w:tc>
          <w:tcPr>
            <w:tcW w:w="1061" w:type="dxa"/>
          </w:tcPr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 xml:space="preserve">Срок </w:t>
            </w:r>
            <w:proofErr w:type="gramStart"/>
            <w:r w:rsidRPr="00A949FD">
              <w:rPr>
                <w:b/>
                <w:sz w:val="24"/>
                <w:szCs w:val="24"/>
              </w:rPr>
              <w:t>обучения по программе</w:t>
            </w:r>
            <w:proofErr w:type="gramEnd"/>
          </w:p>
        </w:tc>
        <w:tc>
          <w:tcPr>
            <w:tcW w:w="1815" w:type="dxa"/>
          </w:tcPr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</w:p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2085" w:type="dxa"/>
          </w:tcPr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</w:p>
          <w:p w:rsidR="00E07D56" w:rsidRPr="00A949FD" w:rsidRDefault="00E07D56" w:rsidP="0050691D">
            <w:pPr>
              <w:jc w:val="center"/>
              <w:rPr>
                <w:b/>
                <w:sz w:val="24"/>
                <w:szCs w:val="24"/>
              </w:rPr>
            </w:pPr>
            <w:r w:rsidRPr="00A949FD">
              <w:rPr>
                <w:b/>
                <w:sz w:val="24"/>
                <w:szCs w:val="24"/>
              </w:rPr>
              <w:t>Срок подачи документов</w:t>
            </w:r>
          </w:p>
        </w:tc>
      </w:tr>
      <w:tr w:rsidR="00E55A59" w:rsidTr="00923085">
        <w:tc>
          <w:tcPr>
            <w:tcW w:w="2978" w:type="dxa"/>
            <w:vMerge w:val="restart"/>
            <w:shd w:val="clear" w:color="auto" w:fill="FFFFFF" w:themeFill="background1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Дополнительная предпрофессиональная программа</w:t>
            </w:r>
          </w:p>
          <w:p w:rsidR="00E55A59" w:rsidRPr="00DA1A0E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 «Плавание»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E55A59" w:rsidRPr="00057C63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 w:rsidRPr="00057C63">
              <w:rPr>
                <w:b/>
              </w:rPr>
              <w:t>Садовский Станислав Юрьевич</w:t>
            </w:r>
          </w:p>
        </w:tc>
        <w:tc>
          <w:tcPr>
            <w:tcW w:w="1417" w:type="dxa"/>
            <w:vMerge w:val="restart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ДЮСШ «Лидер»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бассейн</w:t>
            </w:r>
          </w:p>
        </w:tc>
        <w:tc>
          <w:tcPr>
            <w:tcW w:w="2127" w:type="dxa"/>
            <w:vAlign w:val="center"/>
          </w:tcPr>
          <w:p w:rsidR="00E55A59" w:rsidRPr="00DA1A0E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25 человек</w:t>
            </w:r>
          </w:p>
        </w:tc>
        <w:tc>
          <w:tcPr>
            <w:tcW w:w="1701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E55A59" w:rsidRDefault="00964C66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55A59">
              <w:rPr>
                <w:b/>
              </w:rPr>
              <w:t xml:space="preserve"> лет</w:t>
            </w:r>
          </w:p>
          <w:p w:rsidR="00964C66" w:rsidRDefault="00964C66" w:rsidP="00964C6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 смена в школе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1061" w:type="dxa"/>
          </w:tcPr>
          <w:p w:rsidR="00E55A59" w:rsidRDefault="00E55A59" w:rsidP="002D462F">
            <w:pPr>
              <w:shd w:val="clear" w:color="auto" w:fill="FFFFFF" w:themeFill="background1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8 лет</w:t>
            </w:r>
          </w:p>
        </w:tc>
        <w:tc>
          <w:tcPr>
            <w:tcW w:w="1815" w:type="dxa"/>
            <w:vMerge w:val="restart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- сдача вступительных нормативов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- справка-разрешение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 xml:space="preserve"> от терапевта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- заявление от родителей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-согласие на обработку персональных данных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- копия свидетельства о рождении ребенка, паспорт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- фото 1 шт. 3Х4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 xml:space="preserve"> 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- сдача вступительных нормативов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- справка-разрешение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 xml:space="preserve"> от терапевта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- заявление от родителей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-согласие на обработку персональных данных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- копия свидетельства о рождении ребенка, паспорт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- фото 1 шт. 3Х4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2085" w:type="dxa"/>
            <w:vMerge w:val="restart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Pr="00057C63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057C63"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Прием заявлений осуществляется приемной комиссией</w:t>
            </w:r>
          </w:p>
          <w:p w:rsidR="00E55A59" w:rsidRPr="00057C63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057C63"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5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с 01 июня по 15 августа</w:t>
            </w:r>
            <w:r w:rsidRPr="00057C63">
              <w:rPr>
                <w:rStyle w:val="a5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57C63"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(при наличии свободных мест в течение года</w:t>
            </w:r>
            <w:r>
              <w:rPr>
                <w:rStyle w:val="a5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cs="Arial"/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B83205">
              <w:rPr>
                <w:rStyle w:val="a5"/>
                <w:rFonts w:cs="Arial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Контрольные испытания проводятся  </w:t>
            </w:r>
          </w:p>
          <w:p w:rsidR="00E55A59" w:rsidRPr="00B83205" w:rsidRDefault="00E55A59" w:rsidP="002D462F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B83205">
              <w:rPr>
                <w:rStyle w:val="a5"/>
                <w:rFonts w:cs="Arial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с 15 августа по 25 августа</w:t>
            </w:r>
          </w:p>
          <w:p w:rsidR="00E55A59" w:rsidRPr="00B83205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cs="Arial"/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E55A59" w:rsidRPr="00057C63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057C63"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Прием заявлений осуществляется приемной комиссией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с 01 июня </w:t>
            </w:r>
            <w:proofErr w:type="gramStart"/>
            <w:r>
              <w:rPr>
                <w:rStyle w:val="a5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>по</w:t>
            </w:r>
            <w:proofErr w:type="gramEnd"/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cs="Arial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15 августа</w:t>
            </w:r>
            <w:r w:rsidRPr="00057C63">
              <w:rPr>
                <w:rStyle w:val="a5"/>
                <w:rFonts w:cs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 w:rsidRPr="00057C63">
              <w:rPr>
                <w:rStyle w:val="a5"/>
                <w:rFonts w:cs="Arial"/>
                <w:b w:val="0"/>
                <w:color w:val="000000"/>
                <w:bdr w:val="none" w:sz="0" w:space="0" w:color="auto" w:frame="1"/>
                <w:shd w:val="clear" w:color="auto" w:fill="FFFFFF"/>
              </w:rPr>
              <w:t>(при наличии свободных мест в течение года</w:t>
            </w:r>
            <w:r>
              <w:rPr>
                <w:rStyle w:val="a5"/>
                <w:rFonts w:ascii="Arial" w:hAnsi="Arial" w:cs="Arial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  <w:p w:rsidR="00E55A59" w:rsidRDefault="00E55A59" w:rsidP="002D462F">
            <w:pPr>
              <w:shd w:val="clear" w:color="auto" w:fill="FFFFFF" w:themeFill="background1"/>
            </w:pPr>
          </w:p>
          <w:p w:rsidR="00E55A59" w:rsidRDefault="00E55A59" w:rsidP="002D462F">
            <w:pPr>
              <w:shd w:val="clear" w:color="auto" w:fill="FFFFFF" w:themeFill="background1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rStyle w:val="a5"/>
                <w:rFonts w:cs="Arial"/>
                <w:color w:val="000000"/>
                <w:u w:val="single"/>
                <w:bdr w:val="none" w:sz="0" w:space="0" w:color="auto" w:frame="1"/>
                <w:shd w:val="clear" w:color="auto" w:fill="FFFFFF"/>
              </w:rPr>
            </w:pPr>
            <w:r w:rsidRPr="00B83205">
              <w:rPr>
                <w:rStyle w:val="a5"/>
                <w:rFonts w:cs="Arial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Контрольные испытания проводятся </w:t>
            </w:r>
          </w:p>
          <w:p w:rsidR="00E55A59" w:rsidRPr="00B83205" w:rsidRDefault="00E55A59" w:rsidP="002D462F">
            <w:pPr>
              <w:shd w:val="clear" w:color="auto" w:fill="FFFFFF" w:themeFill="background1"/>
              <w:jc w:val="center"/>
              <w:rPr>
                <w:u w:val="single"/>
              </w:rPr>
            </w:pPr>
            <w:r w:rsidRPr="00B83205">
              <w:rPr>
                <w:rStyle w:val="a5"/>
                <w:rFonts w:cs="Arial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 xml:space="preserve"> с 15 августа по 25 августа</w:t>
            </w:r>
          </w:p>
          <w:p w:rsidR="00E55A59" w:rsidRPr="00B83205" w:rsidRDefault="00E55A59" w:rsidP="002D462F">
            <w:pPr>
              <w:shd w:val="clear" w:color="auto" w:fill="FFFFFF" w:themeFill="background1"/>
              <w:jc w:val="center"/>
            </w:pPr>
          </w:p>
        </w:tc>
      </w:tr>
      <w:tr w:rsidR="00E55A59" w:rsidTr="00923085">
        <w:tc>
          <w:tcPr>
            <w:tcW w:w="2978" w:type="dxa"/>
            <w:vMerge/>
            <w:shd w:val="clear" w:color="auto" w:fill="FFFFFF" w:themeFill="background1"/>
            <w:vAlign w:val="center"/>
          </w:tcPr>
          <w:p w:rsidR="00E55A59" w:rsidRPr="00DA1A0E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E55A59" w:rsidRPr="00057C63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2127" w:type="dxa"/>
            <w:vAlign w:val="center"/>
          </w:tcPr>
          <w:p w:rsidR="00E55A59" w:rsidRPr="00DA1A0E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25 человек</w:t>
            </w:r>
          </w:p>
        </w:tc>
        <w:tc>
          <w:tcPr>
            <w:tcW w:w="1701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мальчики </w:t>
            </w:r>
          </w:p>
          <w:p w:rsidR="00E55A59" w:rsidRDefault="00964C66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55A59">
              <w:rPr>
                <w:b/>
              </w:rPr>
              <w:t xml:space="preserve"> лет</w:t>
            </w:r>
          </w:p>
          <w:p w:rsidR="00964C66" w:rsidRDefault="00964C66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 смена в школе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1061" w:type="dxa"/>
          </w:tcPr>
          <w:p w:rsidR="00E55A59" w:rsidRDefault="00E55A59" w:rsidP="002D462F">
            <w:pPr>
              <w:shd w:val="clear" w:color="auto" w:fill="FFFFFF" w:themeFill="background1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8 лет</w:t>
            </w:r>
          </w:p>
        </w:tc>
        <w:tc>
          <w:tcPr>
            <w:tcW w:w="181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208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</w:tr>
      <w:tr w:rsidR="00E55A59" w:rsidTr="00923085">
        <w:tc>
          <w:tcPr>
            <w:tcW w:w="2978" w:type="dxa"/>
            <w:vMerge w:val="restart"/>
            <w:shd w:val="clear" w:color="auto" w:fill="FFFFFF" w:themeFill="background1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Дополнительная предпрофессиональная программа</w:t>
            </w:r>
          </w:p>
          <w:p w:rsidR="00E55A59" w:rsidRPr="00DA1A0E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 «Плавание»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E55A59" w:rsidRPr="00057C63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Демченко Виктор Анатольевич</w:t>
            </w:r>
          </w:p>
        </w:tc>
        <w:tc>
          <w:tcPr>
            <w:tcW w:w="141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ДЮСШ «Лидер»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бассейн</w:t>
            </w:r>
          </w:p>
        </w:tc>
        <w:tc>
          <w:tcPr>
            <w:tcW w:w="212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Добор в группу 3 года обучения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 человек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мальчики и девочки  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9-10 лет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061" w:type="dxa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8 лет</w:t>
            </w:r>
          </w:p>
        </w:tc>
        <w:tc>
          <w:tcPr>
            <w:tcW w:w="181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208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</w:tr>
      <w:tr w:rsidR="00E55A59" w:rsidTr="00923085">
        <w:tc>
          <w:tcPr>
            <w:tcW w:w="2978" w:type="dxa"/>
            <w:vMerge/>
            <w:shd w:val="clear" w:color="auto" w:fill="FFFFFF" w:themeFill="background1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ДЮСШ «Лидер»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бассейн</w:t>
            </w:r>
          </w:p>
        </w:tc>
        <w:tc>
          <w:tcPr>
            <w:tcW w:w="212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Добор в группу 3 года обучения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 человек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мальчики и девочки  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9-10 лет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061" w:type="dxa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8 лет</w:t>
            </w:r>
          </w:p>
        </w:tc>
        <w:tc>
          <w:tcPr>
            <w:tcW w:w="181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208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</w:tr>
      <w:tr w:rsidR="00E55A59" w:rsidTr="00923085">
        <w:tc>
          <w:tcPr>
            <w:tcW w:w="2978" w:type="dxa"/>
            <w:shd w:val="clear" w:color="auto" w:fill="FFFFFF" w:themeFill="background1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Дополнительная предпрофессиональная программа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 «Легкая атлетика»</w:t>
            </w:r>
          </w:p>
          <w:p w:rsidR="00E55A59" w:rsidRPr="00DA1A0E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5A59" w:rsidRPr="00057C63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 w:rsidRPr="00057C63">
              <w:rPr>
                <w:b/>
              </w:rPr>
              <w:t>Щетникова Наталия Ивановна</w:t>
            </w:r>
          </w:p>
        </w:tc>
        <w:tc>
          <w:tcPr>
            <w:tcW w:w="141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СОШ № 13</w:t>
            </w:r>
          </w:p>
        </w:tc>
        <w:tc>
          <w:tcPr>
            <w:tcW w:w="212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20 чел</w:t>
            </w:r>
          </w:p>
          <w:p w:rsidR="00E55A59" w:rsidRPr="00DA1A0E" w:rsidRDefault="00E55A59" w:rsidP="002D462F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мальчики и девочки  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8 -9 лет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1061" w:type="dxa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 xml:space="preserve"> 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8 лет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181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208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</w:tr>
      <w:tr w:rsidR="00E55A59" w:rsidTr="00923085">
        <w:tc>
          <w:tcPr>
            <w:tcW w:w="2978" w:type="dxa"/>
            <w:shd w:val="clear" w:color="auto" w:fill="FFFFFF" w:themeFill="background1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Дополнительная предпрофессиональная </w:t>
            </w:r>
            <w:r>
              <w:rPr>
                <w:b/>
              </w:rPr>
              <w:lastRenderedPageBreak/>
              <w:t>программа</w:t>
            </w:r>
          </w:p>
          <w:p w:rsidR="00E55A59" w:rsidRPr="00DA1A0E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 «Легкая атлетика»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5A59" w:rsidRPr="00057C63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 w:rsidRPr="00057C63">
              <w:rPr>
                <w:b/>
              </w:rPr>
              <w:lastRenderedPageBreak/>
              <w:t>Белева Алла Борисовна</w:t>
            </w:r>
          </w:p>
        </w:tc>
        <w:tc>
          <w:tcPr>
            <w:tcW w:w="141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ДЮСШ «Лидер»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212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Добор в группу 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2 года обучения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 человек</w:t>
            </w:r>
          </w:p>
          <w:p w:rsidR="00E55A59" w:rsidRPr="00D00246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мальчики и девочки  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lastRenderedPageBreak/>
              <w:t>9 лет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1061" w:type="dxa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lastRenderedPageBreak/>
              <w:t>8 лет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</w:pPr>
          </w:p>
        </w:tc>
        <w:tc>
          <w:tcPr>
            <w:tcW w:w="181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208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</w:tr>
      <w:tr w:rsidR="00E55A59" w:rsidTr="00923085">
        <w:tc>
          <w:tcPr>
            <w:tcW w:w="2978" w:type="dxa"/>
            <w:shd w:val="clear" w:color="auto" w:fill="FFFFFF" w:themeFill="background1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Дополнительная предпрофессиональная программа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 «Легкая атлетика»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Шершнева Елена Георгиевна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E55A59" w:rsidRPr="00057C63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КЦО № 1</w:t>
            </w:r>
          </w:p>
        </w:tc>
        <w:tc>
          <w:tcPr>
            <w:tcW w:w="212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20 человек</w:t>
            </w:r>
          </w:p>
        </w:tc>
        <w:tc>
          <w:tcPr>
            <w:tcW w:w="1701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мальчики и девочки  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7-8 лет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061" w:type="dxa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8 лет</w:t>
            </w:r>
          </w:p>
        </w:tc>
        <w:tc>
          <w:tcPr>
            <w:tcW w:w="181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208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</w:tr>
      <w:tr w:rsidR="00E55A59" w:rsidTr="00923085">
        <w:tc>
          <w:tcPr>
            <w:tcW w:w="2978" w:type="dxa"/>
            <w:vMerge w:val="restart"/>
            <w:shd w:val="clear" w:color="auto" w:fill="FFFFFF" w:themeFill="background1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Дополнительная предпрофессиональная программа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 «Волейбол»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E55A59" w:rsidRPr="00057C63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 w:rsidRPr="00057C63">
              <w:rPr>
                <w:b/>
              </w:rPr>
              <w:t>Трухина Вероника Павловна</w:t>
            </w:r>
          </w:p>
        </w:tc>
        <w:tc>
          <w:tcPr>
            <w:tcW w:w="141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ДЮСШ «Лидер»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212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20 чел</w:t>
            </w:r>
          </w:p>
        </w:tc>
        <w:tc>
          <w:tcPr>
            <w:tcW w:w="1701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мальчики и девочки  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8-9 лет</w:t>
            </w:r>
          </w:p>
          <w:p w:rsidR="00E55A59" w:rsidRPr="00D00246" w:rsidRDefault="00E55A59" w:rsidP="002D462F">
            <w:pPr>
              <w:shd w:val="clear" w:color="auto" w:fill="FFFFFF" w:themeFill="background1"/>
            </w:pPr>
          </w:p>
        </w:tc>
        <w:tc>
          <w:tcPr>
            <w:tcW w:w="1061" w:type="dxa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8 лет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181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208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</w:tr>
      <w:tr w:rsidR="00E55A59" w:rsidTr="00923085">
        <w:tc>
          <w:tcPr>
            <w:tcW w:w="2978" w:type="dxa"/>
            <w:vMerge/>
            <w:shd w:val="clear" w:color="auto" w:fill="FFFFFF" w:themeFill="background1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E55A59" w:rsidRPr="00057C63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ДЮСШ «Лидер»</w:t>
            </w:r>
          </w:p>
        </w:tc>
        <w:tc>
          <w:tcPr>
            <w:tcW w:w="212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Добор в группу 5 года обучения 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E55A59" w:rsidRPr="006702F0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 чел</w:t>
            </w:r>
          </w:p>
        </w:tc>
        <w:tc>
          <w:tcPr>
            <w:tcW w:w="1701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Юноши 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12-15 лет</w:t>
            </w:r>
          </w:p>
        </w:tc>
        <w:tc>
          <w:tcPr>
            <w:tcW w:w="1061" w:type="dxa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8 лет</w:t>
            </w:r>
          </w:p>
        </w:tc>
        <w:tc>
          <w:tcPr>
            <w:tcW w:w="181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208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</w:tr>
      <w:tr w:rsidR="00E55A59" w:rsidTr="00923085">
        <w:trPr>
          <w:trHeight w:val="1074"/>
        </w:trPr>
        <w:tc>
          <w:tcPr>
            <w:tcW w:w="2978" w:type="dxa"/>
            <w:shd w:val="clear" w:color="auto" w:fill="FFFFFF" w:themeFill="background1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Дополнительная предпрофессиональная программа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«Баскетбол»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5A59" w:rsidRPr="00057C63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 w:rsidRPr="00057C63">
              <w:rPr>
                <w:b/>
              </w:rPr>
              <w:t>Черемных Андрей Николаевич</w:t>
            </w:r>
          </w:p>
        </w:tc>
        <w:tc>
          <w:tcPr>
            <w:tcW w:w="141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СОШ № 12</w:t>
            </w:r>
          </w:p>
        </w:tc>
        <w:tc>
          <w:tcPr>
            <w:tcW w:w="212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Добор в группу 2 года обучения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  человек</w:t>
            </w:r>
          </w:p>
        </w:tc>
        <w:tc>
          <w:tcPr>
            <w:tcW w:w="1701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мальчики и девочки  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8-9 лет</w:t>
            </w:r>
          </w:p>
          <w:p w:rsidR="00E55A59" w:rsidRPr="00057B48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061" w:type="dxa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8 лет</w:t>
            </w:r>
          </w:p>
        </w:tc>
        <w:tc>
          <w:tcPr>
            <w:tcW w:w="181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208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</w:tr>
      <w:tr w:rsidR="00E55A59" w:rsidTr="00923085">
        <w:trPr>
          <w:trHeight w:val="1074"/>
        </w:trPr>
        <w:tc>
          <w:tcPr>
            <w:tcW w:w="2978" w:type="dxa"/>
            <w:shd w:val="clear" w:color="auto" w:fill="FFFFFF" w:themeFill="background1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Дополнительная предпрофессиональная программа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«Баскетбол»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5A59" w:rsidRPr="00057C63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Летова Раиса Александровна</w:t>
            </w:r>
          </w:p>
        </w:tc>
        <w:tc>
          <w:tcPr>
            <w:tcW w:w="141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 xml:space="preserve">Школа </w:t>
            </w:r>
            <w:proofErr w:type="gramStart"/>
            <w:r>
              <w:t>–с</w:t>
            </w:r>
            <w:proofErr w:type="gramEnd"/>
            <w:r>
              <w:t>ад № 15</w:t>
            </w:r>
          </w:p>
        </w:tc>
        <w:tc>
          <w:tcPr>
            <w:tcW w:w="212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25 человек</w:t>
            </w:r>
          </w:p>
        </w:tc>
        <w:tc>
          <w:tcPr>
            <w:tcW w:w="1701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мальчики и девочки  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8-9 лет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061" w:type="dxa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8 лет</w:t>
            </w:r>
          </w:p>
        </w:tc>
        <w:tc>
          <w:tcPr>
            <w:tcW w:w="181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208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</w:tr>
      <w:tr w:rsidR="00E55A59" w:rsidTr="00923085">
        <w:trPr>
          <w:trHeight w:val="1074"/>
        </w:trPr>
        <w:tc>
          <w:tcPr>
            <w:tcW w:w="2978" w:type="dxa"/>
            <w:vMerge w:val="restart"/>
            <w:shd w:val="clear" w:color="auto" w:fill="FFFFFF" w:themeFill="background1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Дополнительная предпрофессиональная программа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«Баскетбол»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E55A59" w:rsidRPr="00057C63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Бычкова Оксана Петровна</w:t>
            </w:r>
          </w:p>
        </w:tc>
        <w:tc>
          <w:tcPr>
            <w:tcW w:w="141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ДЮСШ «Лидер»</w:t>
            </w:r>
          </w:p>
        </w:tc>
        <w:tc>
          <w:tcPr>
            <w:tcW w:w="212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Добор в группу 2 года обучения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 человек</w:t>
            </w:r>
          </w:p>
        </w:tc>
        <w:tc>
          <w:tcPr>
            <w:tcW w:w="1701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Юноши 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5-6 класс</w:t>
            </w:r>
          </w:p>
        </w:tc>
        <w:tc>
          <w:tcPr>
            <w:tcW w:w="1061" w:type="dxa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8 лет</w:t>
            </w:r>
          </w:p>
        </w:tc>
        <w:tc>
          <w:tcPr>
            <w:tcW w:w="181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208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</w:tr>
      <w:tr w:rsidR="00E55A59" w:rsidTr="00923085">
        <w:trPr>
          <w:trHeight w:val="1074"/>
        </w:trPr>
        <w:tc>
          <w:tcPr>
            <w:tcW w:w="2978" w:type="dxa"/>
            <w:vMerge/>
            <w:shd w:val="clear" w:color="auto" w:fill="FFFFFF" w:themeFill="background1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E55A59" w:rsidRPr="00057C63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ДЮСШ «Лидер»</w:t>
            </w:r>
          </w:p>
        </w:tc>
        <w:tc>
          <w:tcPr>
            <w:tcW w:w="212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20 человек</w:t>
            </w:r>
          </w:p>
        </w:tc>
        <w:tc>
          <w:tcPr>
            <w:tcW w:w="1701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мальчики и девочки  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7-8 лет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061" w:type="dxa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8 лет</w:t>
            </w:r>
          </w:p>
        </w:tc>
        <w:tc>
          <w:tcPr>
            <w:tcW w:w="181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208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</w:tr>
      <w:tr w:rsidR="00E55A59" w:rsidTr="00923085">
        <w:trPr>
          <w:trHeight w:val="1074"/>
        </w:trPr>
        <w:tc>
          <w:tcPr>
            <w:tcW w:w="2978" w:type="dxa"/>
            <w:shd w:val="clear" w:color="auto" w:fill="FFFFFF" w:themeFill="background1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Дополнительная предпрофессиональная программа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«Баскетбол»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5A59" w:rsidRPr="00057C63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Шабакаева Ольга Рамильевна</w:t>
            </w:r>
          </w:p>
        </w:tc>
        <w:tc>
          <w:tcPr>
            <w:tcW w:w="141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КЦО № 1</w:t>
            </w:r>
          </w:p>
        </w:tc>
        <w:tc>
          <w:tcPr>
            <w:tcW w:w="212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20 человек</w:t>
            </w:r>
          </w:p>
        </w:tc>
        <w:tc>
          <w:tcPr>
            <w:tcW w:w="1701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мальчики и девочки  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7-8 лет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061" w:type="dxa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8 лет</w:t>
            </w:r>
          </w:p>
        </w:tc>
        <w:tc>
          <w:tcPr>
            <w:tcW w:w="181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208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</w:tr>
      <w:tr w:rsidR="00E55A59" w:rsidTr="00923085">
        <w:trPr>
          <w:trHeight w:val="1074"/>
        </w:trPr>
        <w:tc>
          <w:tcPr>
            <w:tcW w:w="2978" w:type="dxa"/>
            <w:shd w:val="clear" w:color="auto" w:fill="FFFFFF" w:themeFill="background1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Дополнительная предпрофессиональная программа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«Баскетбол»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5A59" w:rsidRPr="00057C63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Гладких</w:t>
            </w:r>
            <w:proofErr w:type="gramEnd"/>
            <w:r>
              <w:rPr>
                <w:b/>
              </w:rPr>
              <w:t xml:space="preserve"> Наталья Витальевна</w:t>
            </w:r>
          </w:p>
        </w:tc>
        <w:tc>
          <w:tcPr>
            <w:tcW w:w="141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ДЮСШ «Лидер»</w:t>
            </w:r>
          </w:p>
        </w:tc>
        <w:tc>
          <w:tcPr>
            <w:tcW w:w="2127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Добор в группу 5 года обучения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 человек</w:t>
            </w:r>
          </w:p>
        </w:tc>
        <w:tc>
          <w:tcPr>
            <w:tcW w:w="1701" w:type="dxa"/>
            <w:vAlign w:val="center"/>
          </w:tcPr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Юноши </w:t>
            </w:r>
          </w:p>
          <w:p w:rsidR="00E55A59" w:rsidRDefault="00E55A59" w:rsidP="002D462F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 – 8 класс</w:t>
            </w:r>
          </w:p>
        </w:tc>
        <w:tc>
          <w:tcPr>
            <w:tcW w:w="1061" w:type="dxa"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</w:p>
          <w:p w:rsidR="00E55A59" w:rsidRDefault="00E55A59" w:rsidP="002D462F">
            <w:pPr>
              <w:shd w:val="clear" w:color="auto" w:fill="FFFFFF" w:themeFill="background1"/>
              <w:jc w:val="center"/>
            </w:pPr>
            <w:r>
              <w:t>8 лет</w:t>
            </w:r>
          </w:p>
        </w:tc>
        <w:tc>
          <w:tcPr>
            <w:tcW w:w="181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  <w:tc>
          <w:tcPr>
            <w:tcW w:w="2085" w:type="dxa"/>
            <w:vMerge/>
          </w:tcPr>
          <w:p w:rsidR="00E55A59" w:rsidRDefault="00E55A59" w:rsidP="002D462F">
            <w:pPr>
              <w:shd w:val="clear" w:color="auto" w:fill="FFFFFF" w:themeFill="background1"/>
              <w:jc w:val="center"/>
            </w:pPr>
          </w:p>
        </w:tc>
      </w:tr>
    </w:tbl>
    <w:p w:rsidR="00E07D56" w:rsidRDefault="00E07D56" w:rsidP="002D462F">
      <w:pPr>
        <w:shd w:val="clear" w:color="auto" w:fill="FFFFFF" w:themeFill="background1"/>
      </w:pPr>
    </w:p>
    <w:p w:rsidR="00E07D56" w:rsidRDefault="00E07D56" w:rsidP="002D462F">
      <w:pPr>
        <w:shd w:val="clear" w:color="auto" w:fill="FFFFFF" w:themeFill="background1"/>
      </w:pPr>
    </w:p>
    <w:sectPr w:rsidR="00E07D56" w:rsidSect="00A949F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F28"/>
    <w:rsid w:val="00057B48"/>
    <w:rsid w:val="00057C63"/>
    <w:rsid w:val="00135E72"/>
    <w:rsid w:val="00153D2B"/>
    <w:rsid w:val="001755B4"/>
    <w:rsid w:val="0019208A"/>
    <w:rsid w:val="002D462F"/>
    <w:rsid w:val="00320B87"/>
    <w:rsid w:val="00365F28"/>
    <w:rsid w:val="004E38FC"/>
    <w:rsid w:val="00506813"/>
    <w:rsid w:val="00507FB7"/>
    <w:rsid w:val="005A5925"/>
    <w:rsid w:val="005D0ADB"/>
    <w:rsid w:val="00640EBA"/>
    <w:rsid w:val="006702F0"/>
    <w:rsid w:val="007D7473"/>
    <w:rsid w:val="007E7FE2"/>
    <w:rsid w:val="00814900"/>
    <w:rsid w:val="00914F3A"/>
    <w:rsid w:val="00923085"/>
    <w:rsid w:val="00964C66"/>
    <w:rsid w:val="00972742"/>
    <w:rsid w:val="0098772A"/>
    <w:rsid w:val="009B6F80"/>
    <w:rsid w:val="00A82525"/>
    <w:rsid w:val="00A949FD"/>
    <w:rsid w:val="00B83205"/>
    <w:rsid w:val="00C573F5"/>
    <w:rsid w:val="00D00246"/>
    <w:rsid w:val="00D1427D"/>
    <w:rsid w:val="00D4466F"/>
    <w:rsid w:val="00D85489"/>
    <w:rsid w:val="00DA1A0E"/>
    <w:rsid w:val="00E07D56"/>
    <w:rsid w:val="00E55A59"/>
    <w:rsid w:val="00EC0E2A"/>
    <w:rsid w:val="00EC6228"/>
    <w:rsid w:val="00EE4B05"/>
    <w:rsid w:val="00F4794C"/>
    <w:rsid w:val="00FC734E"/>
    <w:rsid w:val="00FF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B87"/>
    <w:pPr>
      <w:ind w:left="720"/>
      <w:contextualSpacing/>
    </w:pPr>
  </w:style>
  <w:style w:type="character" w:styleId="a5">
    <w:name w:val="Strong"/>
    <w:basedOn w:val="a0"/>
    <w:uiPriority w:val="22"/>
    <w:qFormat/>
    <w:rsid w:val="00DA1A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User</cp:lastModifiedBy>
  <cp:revision>2</cp:revision>
  <cp:lastPrinted>2019-05-29T03:16:00Z</cp:lastPrinted>
  <dcterms:created xsi:type="dcterms:W3CDTF">2019-06-11T02:42:00Z</dcterms:created>
  <dcterms:modified xsi:type="dcterms:W3CDTF">2019-06-11T02:42:00Z</dcterms:modified>
</cp:coreProperties>
</file>